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31D" w:rsidRPr="00080AFD" w:rsidRDefault="0088031D" w:rsidP="00080AFD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0AFD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88031D" w:rsidRPr="00080AFD" w:rsidRDefault="0088031D" w:rsidP="00080AFD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80AF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88031D" w:rsidRPr="00080AFD" w:rsidRDefault="0088031D" w:rsidP="00080A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8031D" w:rsidRPr="00080AFD" w:rsidRDefault="0088031D" w:rsidP="00080AF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8031D" w:rsidRPr="00080AFD" w:rsidRDefault="0088031D" w:rsidP="008803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80AFD"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</w:t>
      </w:r>
    </w:p>
    <w:p w:rsidR="0088031D" w:rsidRPr="00080AFD" w:rsidRDefault="0088031D" w:rsidP="00880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3"/>
        <w:gridCol w:w="3196"/>
        <w:gridCol w:w="5649"/>
      </w:tblGrid>
      <w:tr w:rsidR="00080AFD" w:rsidRPr="00080AFD" w:rsidTr="00080AFD">
        <w:tc>
          <w:tcPr>
            <w:tcW w:w="334" w:type="pct"/>
            <w:vAlign w:val="center"/>
          </w:tcPr>
          <w:p w:rsidR="0088031D" w:rsidRPr="00080AFD" w:rsidRDefault="000373AE" w:rsidP="00096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8031D" w:rsidRPr="00080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8031D" w:rsidRPr="00080A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8031D" w:rsidRPr="00080AF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86" w:type="pct"/>
            <w:vAlign w:val="center"/>
          </w:tcPr>
          <w:p w:rsidR="0088031D" w:rsidRPr="00080AFD" w:rsidRDefault="0088031D" w:rsidP="00096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Признак заявителя</w:t>
            </w:r>
          </w:p>
        </w:tc>
        <w:tc>
          <w:tcPr>
            <w:tcW w:w="2980" w:type="pct"/>
            <w:vAlign w:val="center"/>
          </w:tcPr>
          <w:p w:rsidR="0088031D" w:rsidRPr="00080AFD" w:rsidRDefault="0088031D" w:rsidP="00096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Значения признака заявителя</w:t>
            </w:r>
          </w:p>
        </w:tc>
      </w:tr>
      <w:tr w:rsidR="00080AFD" w:rsidRPr="00080AFD" w:rsidTr="00080AFD">
        <w:tc>
          <w:tcPr>
            <w:tcW w:w="5000" w:type="pct"/>
            <w:gridSpan w:val="3"/>
          </w:tcPr>
          <w:p w:rsidR="00080AFD" w:rsidRDefault="000373AE" w:rsidP="00080A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8C4566" w:rsidRPr="00080AFD">
              <w:rPr>
                <w:rFonts w:ascii="Times New Roman" w:hAnsi="Times New Roman" w:cs="Times New Roman"/>
                <w:sz w:val="24"/>
                <w:szCs w:val="24"/>
              </w:rPr>
              <w:t>«Паспорт объекта мелкорозничной торговли</w:t>
            </w:r>
            <w:r w:rsidR="00843BDD" w:rsidRPr="00080AFD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</w:t>
            </w:r>
            <w:proofErr w:type="gramStart"/>
            <w:r w:rsidR="00843BDD" w:rsidRPr="00080AFD">
              <w:rPr>
                <w:rFonts w:ascii="Times New Roman" w:hAnsi="Times New Roman" w:cs="Times New Roman"/>
                <w:sz w:val="24"/>
                <w:szCs w:val="24"/>
              </w:rPr>
              <w:t>праздничных</w:t>
            </w:r>
            <w:proofErr w:type="gramEnd"/>
          </w:p>
          <w:p w:rsidR="0088031D" w:rsidRPr="00080AFD" w:rsidRDefault="00843BDD" w:rsidP="00080A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и иных массовых мероприятий, имеющих временный характер»</w:t>
            </w:r>
          </w:p>
        </w:tc>
      </w:tr>
      <w:tr w:rsidR="00080AFD" w:rsidRPr="00080AFD" w:rsidTr="00080AFD">
        <w:tc>
          <w:tcPr>
            <w:tcW w:w="334" w:type="pct"/>
          </w:tcPr>
          <w:p w:rsidR="0088031D" w:rsidRPr="00080AFD" w:rsidRDefault="0088031D" w:rsidP="00B973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pct"/>
          </w:tcPr>
          <w:p w:rsidR="0088031D" w:rsidRPr="00080AFD" w:rsidRDefault="0088031D" w:rsidP="00B973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980" w:type="pct"/>
          </w:tcPr>
          <w:p w:rsidR="00133704" w:rsidRPr="00080AFD" w:rsidRDefault="00133704" w:rsidP="00B973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031D" w:rsidRPr="00080AFD">
              <w:rPr>
                <w:rFonts w:ascii="Times New Roman" w:hAnsi="Times New Roman" w:cs="Times New Roman"/>
                <w:sz w:val="24"/>
                <w:szCs w:val="24"/>
              </w:rPr>
              <w:t>. Юридическое лицо.</w:t>
            </w: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031D" w:rsidRPr="00080AFD" w:rsidRDefault="00133704" w:rsidP="00B973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2. Индивидуальный предприниматель</w:t>
            </w:r>
          </w:p>
        </w:tc>
      </w:tr>
      <w:tr w:rsidR="00080AFD" w:rsidRPr="00080AFD" w:rsidTr="00080AFD">
        <w:tc>
          <w:tcPr>
            <w:tcW w:w="334" w:type="pct"/>
          </w:tcPr>
          <w:p w:rsidR="0088031D" w:rsidRPr="00080AFD" w:rsidRDefault="0088031D" w:rsidP="00B973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6" w:type="pct"/>
          </w:tcPr>
          <w:p w:rsidR="0088031D" w:rsidRPr="00080AFD" w:rsidRDefault="0088031D" w:rsidP="00B973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лично / посредством представителя</w:t>
            </w:r>
          </w:p>
        </w:tc>
        <w:tc>
          <w:tcPr>
            <w:tcW w:w="2980" w:type="pct"/>
          </w:tcPr>
          <w:p w:rsidR="0088031D" w:rsidRPr="00080AFD" w:rsidRDefault="0088031D" w:rsidP="00B973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заявитель.</w:t>
            </w:r>
          </w:p>
          <w:p w:rsidR="0088031D" w:rsidRPr="00080AFD" w:rsidRDefault="0088031D" w:rsidP="00080A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</w:t>
            </w:r>
          </w:p>
        </w:tc>
      </w:tr>
      <w:tr w:rsidR="00080AFD" w:rsidRPr="00080AFD" w:rsidTr="00080AFD">
        <w:tc>
          <w:tcPr>
            <w:tcW w:w="5000" w:type="pct"/>
            <w:gridSpan w:val="3"/>
          </w:tcPr>
          <w:p w:rsidR="00892FB1" w:rsidRPr="00080AFD" w:rsidRDefault="008C4566" w:rsidP="00843B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«Паспорт </w:t>
            </w:r>
            <w:r w:rsidR="00843BDD" w:rsidRPr="00080AFD">
              <w:rPr>
                <w:rFonts w:ascii="Times New Roman" w:hAnsi="Times New Roman" w:cs="Times New Roman"/>
                <w:sz w:val="24"/>
                <w:szCs w:val="24"/>
              </w:rPr>
              <w:t>размещения временной организации быстрого обслуживания (летнего кафе)»</w:t>
            </w:r>
          </w:p>
        </w:tc>
      </w:tr>
      <w:tr w:rsidR="00080AFD" w:rsidRPr="00080AFD" w:rsidTr="00080AFD">
        <w:tc>
          <w:tcPr>
            <w:tcW w:w="334" w:type="pct"/>
          </w:tcPr>
          <w:p w:rsidR="00892FB1" w:rsidRPr="00080AFD" w:rsidRDefault="00892FB1" w:rsidP="006D7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pct"/>
          </w:tcPr>
          <w:p w:rsidR="00892FB1" w:rsidRPr="00080AFD" w:rsidRDefault="00892FB1" w:rsidP="006D7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980" w:type="pct"/>
          </w:tcPr>
          <w:p w:rsidR="00892FB1" w:rsidRPr="00080AFD" w:rsidRDefault="00892FB1" w:rsidP="006D7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 xml:space="preserve">1. Юридическое лицо. </w:t>
            </w:r>
          </w:p>
          <w:p w:rsidR="00892FB1" w:rsidRPr="00080AFD" w:rsidRDefault="00892FB1" w:rsidP="006D7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2. Индивидуальный предприниматель</w:t>
            </w:r>
          </w:p>
        </w:tc>
      </w:tr>
      <w:tr w:rsidR="00080AFD" w:rsidRPr="00080AFD" w:rsidTr="00080AFD">
        <w:tc>
          <w:tcPr>
            <w:tcW w:w="334" w:type="pct"/>
          </w:tcPr>
          <w:p w:rsidR="00892FB1" w:rsidRPr="00080AFD" w:rsidRDefault="00892FB1" w:rsidP="006D7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6" w:type="pct"/>
          </w:tcPr>
          <w:p w:rsidR="00892FB1" w:rsidRPr="00080AFD" w:rsidRDefault="00892FB1" w:rsidP="006D7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лично / посредством представителя</w:t>
            </w:r>
          </w:p>
        </w:tc>
        <w:tc>
          <w:tcPr>
            <w:tcW w:w="2980" w:type="pct"/>
          </w:tcPr>
          <w:p w:rsidR="00892FB1" w:rsidRPr="00080AFD" w:rsidRDefault="00892FB1" w:rsidP="006D7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заявитель.</w:t>
            </w:r>
          </w:p>
          <w:p w:rsidR="00892FB1" w:rsidRPr="00080AFD" w:rsidRDefault="00892FB1" w:rsidP="00080A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AFD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</w:t>
            </w:r>
          </w:p>
        </w:tc>
      </w:tr>
    </w:tbl>
    <w:p w:rsidR="00080AFD" w:rsidRPr="00BA5F9E" w:rsidRDefault="00080AFD" w:rsidP="00080AFD">
      <w:pPr>
        <w:suppressAutoHyphens/>
        <w:autoSpaceDE w:val="0"/>
        <w:autoSpaceDN w:val="0"/>
        <w:jc w:val="both"/>
        <w:outlineLvl w:val="2"/>
        <w:rPr>
          <w:rFonts w:eastAsiaTheme="minorEastAsia"/>
          <w:sz w:val="28"/>
          <w:szCs w:val="28"/>
        </w:rPr>
      </w:pPr>
    </w:p>
    <w:p w:rsidR="00080AFD" w:rsidRPr="00BA5F9E" w:rsidRDefault="00080AFD" w:rsidP="00080AFD">
      <w:pPr>
        <w:suppressAutoHyphens/>
        <w:autoSpaceDE w:val="0"/>
        <w:autoSpaceDN w:val="0"/>
        <w:jc w:val="both"/>
        <w:outlineLvl w:val="2"/>
        <w:rPr>
          <w:rFonts w:eastAsiaTheme="minorEastAsia"/>
          <w:sz w:val="28"/>
          <w:szCs w:val="28"/>
        </w:rPr>
      </w:pPr>
    </w:p>
    <w:p w:rsidR="00080AFD" w:rsidRPr="00BA5F9E" w:rsidRDefault="00080AFD" w:rsidP="00080AFD">
      <w:pPr>
        <w:suppressAutoHyphens/>
        <w:autoSpaceDE w:val="0"/>
        <w:autoSpaceDN w:val="0"/>
        <w:jc w:val="both"/>
        <w:outlineLvl w:val="2"/>
        <w:rPr>
          <w:rFonts w:eastAsiaTheme="minorEastAsia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910AF" w:rsidTr="00872030">
        <w:tc>
          <w:tcPr>
            <w:tcW w:w="4785" w:type="dxa"/>
          </w:tcPr>
          <w:p w:rsidR="004910AF" w:rsidRDefault="004910AF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Theme="minorEastAsia"/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 обязанности руководителя управления</w:t>
            </w:r>
          </w:p>
          <w:p w:rsidR="004910AF" w:rsidRDefault="004910AF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развития предпринимательства, потребительского рынка</w:t>
            </w:r>
          </w:p>
          <w:p w:rsidR="004910AF" w:rsidRDefault="004910AF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и инновационной политики</w:t>
            </w:r>
          </w:p>
        </w:tc>
        <w:tc>
          <w:tcPr>
            <w:tcW w:w="4785" w:type="dxa"/>
          </w:tcPr>
          <w:p w:rsidR="004910AF" w:rsidRDefault="004910AF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4910AF" w:rsidRDefault="004910AF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4910AF" w:rsidRDefault="004910AF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4910AF" w:rsidRDefault="004910AF">
            <w:pPr>
              <w:suppressAutoHyphens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4910AF" w:rsidRDefault="004910AF">
            <w:pPr>
              <w:suppressAutoHyphens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rFonts w:eastAsiaTheme="minorEastAsia"/>
                <w:sz w:val="28"/>
                <w:szCs w:val="28"/>
                <w:lang w:eastAsia="en-US"/>
              </w:rPr>
              <w:t>А.И. Копейченко</w:t>
            </w:r>
          </w:p>
        </w:tc>
      </w:tr>
    </w:tbl>
    <w:p w:rsidR="00D46A1F" w:rsidRPr="00080AFD" w:rsidRDefault="00D46A1F" w:rsidP="00080AFD">
      <w:pPr>
        <w:rPr>
          <w:sz w:val="28"/>
          <w:szCs w:val="28"/>
        </w:rPr>
      </w:pPr>
    </w:p>
    <w:sectPr w:rsidR="00D46A1F" w:rsidRPr="00080AFD" w:rsidSect="00080AF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31D"/>
    <w:rsid w:val="000373AE"/>
    <w:rsid w:val="00080AFD"/>
    <w:rsid w:val="00096849"/>
    <w:rsid w:val="00133704"/>
    <w:rsid w:val="001672AA"/>
    <w:rsid w:val="00294DC3"/>
    <w:rsid w:val="00430B3E"/>
    <w:rsid w:val="004910AF"/>
    <w:rsid w:val="00645D8A"/>
    <w:rsid w:val="00843BDD"/>
    <w:rsid w:val="00861078"/>
    <w:rsid w:val="0088031D"/>
    <w:rsid w:val="00892FB1"/>
    <w:rsid w:val="008C4566"/>
    <w:rsid w:val="00B5680C"/>
    <w:rsid w:val="00C52758"/>
    <w:rsid w:val="00D4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0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0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080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0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0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080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Черных С.В.</cp:lastModifiedBy>
  <cp:revision>6</cp:revision>
  <cp:lastPrinted>2026-07-09T06:39:00Z</cp:lastPrinted>
  <dcterms:created xsi:type="dcterms:W3CDTF">2026-07-03T07:57:00Z</dcterms:created>
  <dcterms:modified xsi:type="dcterms:W3CDTF">2026-07-09T06:39:00Z</dcterms:modified>
</cp:coreProperties>
</file>